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353" w14:textId="77777777" w:rsidR="00E73FC7" w:rsidRDefault="00417789">
      <w:r w:rsidRPr="00417789">
        <w:t>PROTOKÓŁ Z DNIA 21.10.2025</w:t>
      </w:r>
    </w:p>
    <w:p w14:paraId="179CEA9E" w14:textId="4F6E411E" w:rsidR="00F75E3F" w:rsidRDefault="00E73FC7" w:rsidP="00E73FC7">
      <w:r>
        <w:t>Zeb</w:t>
      </w:r>
      <w:r w:rsidR="00417789">
        <w:t>ranie Rady Rodziców zwołane na wniosek pani dyrektor.</w:t>
      </w:r>
    </w:p>
    <w:p w14:paraId="5476C084" w14:textId="77777777" w:rsidR="00D87905" w:rsidRPr="00417789" w:rsidRDefault="00D87905" w:rsidP="00E73FC7"/>
    <w:p w14:paraId="06616D85" w14:textId="3BB49811" w:rsidR="00417789" w:rsidRPr="00417789" w:rsidRDefault="00417789">
      <w:r w:rsidRPr="00417789">
        <w:t xml:space="preserve">WYBORY DO PREZYDIUM </w:t>
      </w:r>
    </w:p>
    <w:p w14:paraId="466F8E24" w14:textId="1943D4DE" w:rsidR="00417789" w:rsidRDefault="00417789" w:rsidP="00417789">
      <w:pPr>
        <w:pStyle w:val="Akapitzlist"/>
        <w:numPr>
          <w:ilvl w:val="0"/>
          <w:numId w:val="1"/>
        </w:numPr>
      </w:pPr>
      <w:r w:rsidRPr="00417789">
        <w:t>Sprawdzenie listy obecności na z</w:t>
      </w:r>
      <w:r>
        <w:t>ebraniu. Klasa 8C nie wystawiła żadnego  kandydata do reprezentowania klasy w zebraniu, klasy 7A/7C nieobecne. W zebraniu udział wzięło 22 osoby z 25 (88%).</w:t>
      </w:r>
    </w:p>
    <w:p w14:paraId="49B1BBB0" w14:textId="77777777" w:rsidR="00E73FC7" w:rsidRDefault="00E73FC7" w:rsidP="00E73FC7">
      <w:pPr>
        <w:pStyle w:val="Akapitzlist"/>
      </w:pPr>
    </w:p>
    <w:p w14:paraId="74A2CE8A" w14:textId="03B3CE23" w:rsidR="00417789" w:rsidRDefault="00417789" w:rsidP="00417789">
      <w:pPr>
        <w:pStyle w:val="Akapitzlist"/>
        <w:numPr>
          <w:ilvl w:val="0"/>
          <w:numId w:val="1"/>
        </w:numPr>
      </w:pPr>
      <w:r>
        <w:t>Przedstawianie kandydatów, liczba otrzymanych głosów w głosowaniu niejawnym;</w:t>
      </w:r>
    </w:p>
    <w:p w14:paraId="710A7107" w14:textId="77777777" w:rsidR="00417789" w:rsidRDefault="00417789" w:rsidP="00417789">
      <w:pPr>
        <w:pStyle w:val="Akapitzlist"/>
      </w:pPr>
    </w:p>
    <w:p w14:paraId="4610FB28" w14:textId="2B837FAD" w:rsidR="00417789" w:rsidRDefault="00417789" w:rsidP="00417789">
      <w:pPr>
        <w:pStyle w:val="Akapitzlist"/>
      </w:pPr>
      <w:r>
        <w:t xml:space="preserve">Przewodniczący: </w:t>
      </w:r>
      <w:r w:rsidR="000C4DED">
        <w:t xml:space="preserve">          </w:t>
      </w:r>
      <w:r>
        <w:t xml:space="preserve">Wioleta Ptak </w:t>
      </w:r>
      <w:r w:rsidR="000C4DED">
        <w:t xml:space="preserve">                        (22)</w:t>
      </w:r>
    </w:p>
    <w:p w14:paraId="15A4DDD3" w14:textId="636839FB" w:rsidR="000C4DED" w:rsidRDefault="000C4DED" w:rsidP="00417789">
      <w:pPr>
        <w:pStyle w:val="Akapitzlist"/>
      </w:pPr>
      <w:r>
        <w:t>Z-ca:</w:t>
      </w:r>
      <w:r>
        <w:tab/>
      </w:r>
      <w:r>
        <w:tab/>
      </w:r>
      <w:r>
        <w:tab/>
        <w:t xml:space="preserve">   Katarzyna Żuchowska      (4)</w:t>
      </w:r>
    </w:p>
    <w:p w14:paraId="3A75E312" w14:textId="53779B8F" w:rsidR="000C4DED" w:rsidRDefault="000C4DED" w:rsidP="00417789">
      <w:pPr>
        <w:pStyle w:val="Akapitzlist"/>
      </w:pPr>
      <w:r>
        <w:tab/>
      </w:r>
      <w:r>
        <w:tab/>
      </w:r>
      <w:r>
        <w:tab/>
        <w:t xml:space="preserve">   Benedykta </w:t>
      </w:r>
      <w:proofErr w:type="spellStart"/>
      <w:r>
        <w:t>Gałaj</w:t>
      </w:r>
      <w:proofErr w:type="spellEnd"/>
      <w:r>
        <w:t xml:space="preserve">                 (11)</w:t>
      </w:r>
    </w:p>
    <w:p w14:paraId="7B2E54E3" w14:textId="4769CE3E" w:rsidR="000C4DED" w:rsidRDefault="000C4DED" w:rsidP="00417789">
      <w:pPr>
        <w:pStyle w:val="Akapitzlist"/>
      </w:pPr>
      <w:r>
        <w:tab/>
      </w:r>
      <w:r>
        <w:tab/>
      </w:r>
      <w:r>
        <w:tab/>
        <w:t xml:space="preserve">   Anna Górska                        (7 )</w:t>
      </w:r>
    </w:p>
    <w:p w14:paraId="31008A77" w14:textId="77777777" w:rsidR="00E73FC7" w:rsidRDefault="00E73FC7" w:rsidP="00417789">
      <w:pPr>
        <w:pStyle w:val="Akapitzlist"/>
      </w:pPr>
    </w:p>
    <w:p w14:paraId="475EC155" w14:textId="7CC248E5" w:rsidR="00E73FC7" w:rsidRDefault="00E73FC7" w:rsidP="00E73FC7">
      <w:pPr>
        <w:pStyle w:val="Akapitzlist"/>
        <w:numPr>
          <w:ilvl w:val="0"/>
          <w:numId w:val="1"/>
        </w:numPr>
      </w:pPr>
      <w:r>
        <w:t>Powołano skład prezydium w składzie:</w:t>
      </w:r>
    </w:p>
    <w:p w14:paraId="738282FA" w14:textId="77777777" w:rsidR="00E73FC7" w:rsidRDefault="00E73FC7" w:rsidP="00E73FC7">
      <w:pPr>
        <w:ind w:left="720"/>
      </w:pPr>
      <w:r>
        <w:t>Skarbnik:</w:t>
      </w:r>
      <w:r>
        <w:tab/>
      </w:r>
      <w:r>
        <w:tab/>
        <w:t xml:space="preserve">   Anna Bożych</w:t>
      </w:r>
    </w:p>
    <w:p w14:paraId="57695111" w14:textId="77777777" w:rsidR="00E73FC7" w:rsidRDefault="00E73FC7" w:rsidP="00E73FC7">
      <w:pPr>
        <w:ind w:left="720"/>
      </w:pPr>
      <w:r>
        <w:t>Sekretarz:</w:t>
      </w:r>
      <w:r>
        <w:tab/>
      </w:r>
      <w:r>
        <w:tab/>
        <w:t xml:space="preserve">   Kamila Wrońska</w:t>
      </w:r>
    </w:p>
    <w:p w14:paraId="18274655" w14:textId="77777777" w:rsidR="00E73FC7" w:rsidRDefault="00E73FC7" w:rsidP="00E73FC7">
      <w:pPr>
        <w:ind w:left="720"/>
      </w:pPr>
      <w:r>
        <w:t>Komisja rewizyjna:</w:t>
      </w:r>
      <w:r>
        <w:tab/>
        <w:t xml:space="preserve">   Katarzyna Żuchowska</w:t>
      </w:r>
    </w:p>
    <w:p w14:paraId="74B01D18" w14:textId="77777777" w:rsidR="00E73FC7" w:rsidRDefault="00E73FC7" w:rsidP="00E73FC7">
      <w:pPr>
        <w:ind w:left="720"/>
      </w:pPr>
      <w:r>
        <w:tab/>
      </w:r>
      <w:r>
        <w:tab/>
      </w:r>
      <w:r>
        <w:tab/>
        <w:t xml:space="preserve">   Justyna Lisiecka</w:t>
      </w:r>
    </w:p>
    <w:p w14:paraId="1E553A3C" w14:textId="4E106C80" w:rsidR="00E73FC7" w:rsidRDefault="00E73FC7" w:rsidP="00E73FC7">
      <w:pPr>
        <w:ind w:left="720"/>
      </w:pPr>
      <w:r>
        <w:tab/>
      </w:r>
      <w:r>
        <w:tab/>
      </w:r>
      <w:r>
        <w:tab/>
        <w:t xml:space="preserve">   Robert </w:t>
      </w:r>
      <w:proofErr w:type="spellStart"/>
      <w:r>
        <w:t>Ślepaczek</w:t>
      </w:r>
      <w:proofErr w:type="spellEnd"/>
      <w:r>
        <w:t xml:space="preserve"> </w:t>
      </w:r>
      <w:r>
        <w:tab/>
      </w:r>
      <w:r>
        <w:tab/>
      </w:r>
      <w:r>
        <w:tab/>
        <w:t xml:space="preserve">  </w:t>
      </w:r>
    </w:p>
    <w:p w14:paraId="33BE19E9" w14:textId="77777777" w:rsidR="00E73FC7" w:rsidRPr="00417789" w:rsidRDefault="00E73FC7" w:rsidP="00E73FC7">
      <w:pPr>
        <w:pStyle w:val="Akapitzlist"/>
      </w:pPr>
    </w:p>
    <w:sectPr w:rsidR="00E73FC7" w:rsidRPr="0041778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D876" w14:textId="77777777" w:rsidR="008E1747" w:rsidRDefault="008E1747" w:rsidP="00E73FC7">
      <w:pPr>
        <w:spacing w:after="0" w:line="240" w:lineRule="auto"/>
      </w:pPr>
      <w:r>
        <w:separator/>
      </w:r>
    </w:p>
  </w:endnote>
  <w:endnote w:type="continuationSeparator" w:id="0">
    <w:p w14:paraId="4009D87C" w14:textId="77777777" w:rsidR="008E1747" w:rsidRDefault="008E1747" w:rsidP="00E7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2297" w14:textId="491E7129" w:rsidR="00E73FC7" w:rsidRDefault="00E73FC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E8182C" wp14:editId="57EEF2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867157995" name="Pole tekstow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505802" w14:textId="5B4D0E4E" w:rsidR="00E73FC7" w:rsidRPr="00E73FC7" w:rsidRDefault="00E73FC7" w:rsidP="00E73FC7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E73FC7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818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ternal" style="position:absolute;margin-left:0;margin-top:0;width:29.45pt;height:27.6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" filled="f" stroked="f">
              <v:textbox style="mso-fit-shape-to-text:t" inset="0,0,0,15pt">
                <w:txbxContent>
                  <w:p w14:paraId="2E505802" w14:textId="5B4D0E4E" w:rsidR="00E73FC7" w:rsidRPr="00E73FC7" w:rsidRDefault="00E73FC7" w:rsidP="00E73FC7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E73FC7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0624" w14:textId="73FF8B7C" w:rsidR="00E73FC7" w:rsidRDefault="00E73FC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970650" wp14:editId="011A27CF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1886333281" name="Pole tekstow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6C506" w14:textId="7C416C84" w:rsidR="00E73FC7" w:rsidRPr="00E73FC7" w:rsidRDefault="00E73FC7" w:rsidP="00E73FC7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E73FC7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7065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ternal" style="position:absolute;margin-left:0;margin-top:0;width:29.45pt;height:27.6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" filled="f" stroked="f">
              <v:textbox style="mso-fit-shape-to-text:t" inset="0,0,0,15pt">
                <w:txbxContent>
                  <w:p w14:paraId="7B86C506" w14:textId="7C416C84" w:rsidR="00E73FC7" w:rsidRPr="00E73FC7" w:rsidRDefault="00E73FC7" w:rsidP="00E73FC7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E73FC7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9F4F" w14:textId="0162EC2D" w:rsidR="00E73FC7" w:rsidRDefault="00E73FC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B3790" wp14:editId="073B06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74015" cy="350520"/>
              <wp:effectExtent l="0" t="0" r="6985" b="0"/>
              <wp:wrapNone/>
              <wp:docPr id="1748055062" name="Pole tekstow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37F4B" w14:textId="15874434" w:rsidR="00E73FC7" w:rsidRPr="00E73FC7" w:rsidRDefault="00E73FC7" w:rsidP="00E73FC7">
                          <w:pPr>
                            <w:spacing w:after="0"/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</w:pPr>
                          <w:r w:rsidRPr="00E73FC7">
                            <w:rPr>
                              <w:rFonts w:ascii="Noto IKEA Latin" w:eastAsia="Noto IKEA Latin" w:hAnsi="Noto IKEA Latin" w:cs="Noto IKEA Latin"/>
                              <w:noProof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B379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Internal" style="position:absolute;margin-left:0;margin-top:0;width:29.45pt;height:27.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" filled="f" stroked="f">
              <v:textbox style="mso-fit-shape-to-text:t" inset="0,0,0,15pt">
                <w:txbxContent>
                  <w:p w14:paraId="60937F4B" w14:textId="15874434" w:rsidR="00E73FC7" w:rsidRPr="00E73FC7" w:rsidRDefault="00E73FC7" w:rsidP="00E73FC7">
                    <w:pPr>
                      <w:spacing w:after="0"/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</w:pPr>
                    <w:r w:rsidRPr="00E73FC7">
                      <w:rPr>
                        <w:rFonts w:ascii="Noto IKEA Latin" w:eastAsia="Noto IKEA Latin" w:hAnsi="Noto IKEA Latin" w:cs="Noto IKEA Latin"/>
                        <w:noProof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CF45" w14:textId="77777777" w:rsidR="008E1747" w:rsidRDefault="008E1747" w:rsidP="00E73FC7">
      <w:pPr>
        <w:spacing w:after="0" w:line="240" w:lineRule="auto"/>
      </w:pPr>
      <w:r>
        <w:separator/>
      </w:r>
    </w:p>
  </w:footnote>
  <w:footnote w:type="continuationSeparator" w:id="0">
    <w:p w14:paraId="0EFCC702" w14:textId="77777777" w:rsidR="008E1747" w:rsidRDefault="008E1747" w:rsidP="00E73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143"/>
    <w:multiLevelType w:val="hybridMultilevel"/>
    <w:tmpl w:val="0A0A7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9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89"/>
    <w:rsid w:val="00083FE9"/>
    <w:rsid w:val="000C4DED"/>
    <w:rsid w:val="000C517A"/>
    <w:rsid w:val="00203D02"/>
    <w:rsid w:val="00417789"/>
    <w:rsid w:val="008E1747"/>
    <w:rsid w:val="00D87905"/>
    <w:rsid w:val="00E73FC7"/>
    <w:rsid w:val="00E91490"/>
    <w:rsid w:val="00F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182C"/>
  <w15:chartTrackingRefBased/>
  <w15:docId w15:val="{189434F0-216F-4148-845A-5A68CF15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7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7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7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7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7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7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7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78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73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Wrońska</dc:creator>
  <cp:keywords/>
  <dc:description/>
  <cp:lastModifiedBy>Kamila Wrońska</cp:lastModifiedBy>
  <cp:revision>2</cp:revision>
  <dcterms:created xsi:type="dcterms:W3CDTF">2025-10-22T06:55:00Z</dcterms:created>
  <dcterms:modified xsi:type="dcterms:W3CDTF">2025-10-22T08:36:00Z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68313416,33afc7eb,706f2961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</Properties>
</file>